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f469a77ddf0a4a145628d696502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469a77ddf0a4a145628d696502f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b0c6ac3191569cdd8534f866e992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c6ac3191569cdd8534f866e9924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3" name="图片 3" descr="e11c6a461b799d65d8944de6beb1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1c6a461b799d65d8944de6beb1a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37C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2023-12-20T01:21:40Z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22B1C34D0FFB4781B4BA71275B3BE81F_12</vt:lpwstr>
  </property>
</Properties>
</file>